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6C" w:rsidRPr="006220E5" w:rsidRDefault="00D90B6C" w:rsidP="00D90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bookmarkStart w:id="0" w:name="_GoBack"/>
      <w:r w:rsidRPr="006220E5">
        <w:rPr>
          <w:rFonts w:ascii="Times New Roman" w:hAnsi="Times New Roman" w:cs="Times New Roman"/>
          <w:b/>
          <w:bCs/>
          <w:sz w:val="40"/>
          <w:szCs w:val="40"/>
          <w:u w:val="single"/>
        </w:rPr>
        <w:t>Delegation Tips for Effective Leaders</w:t>
      </w:r>
    </w:p>
    <w:bookmarkEnd w:id="0"/>
    <w:p w:rsidR="00A11E66" w:rsidRDefault="00A11E66" w:rsidP="00D90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D90B6C" w:rsidRPr="006220E5" w:rsidRDefault="00D90B6C" w:rsidP="00D90B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6220E5">
        <w:rPr>
          <w:rFonts w:ascii="Times New Roman" w:hAnsi="Times New Roman" w:cs="Times New Roman"/>
          <w:sz w:val="30"/>
          <w:szCs w:val="30"/>
        </w:rPr>
        <w:t>To effectively carry out your resp</w:t>
      </w:r>
      <w:r w:rsidR="0074157E" w:rsidRPr="006220E5">
        <w:rPr>
          <w:rFonts w:ascii="Times New Roman" w:hAnsi="Times New Roman" w:cs="Times New Roman"/>
          <w:sz w:val="30"/>
          <w:szCs w:val="30"/>
        </w:rPr>
        <w:t xml:space="preserve">onsibilities as an organization leader, it is </w:t>
      </w:r>
      <w:r w:rsidRPr="006220E5">
        <w:rPr>
          <w:rFonts w:ascii="Times New Roman" w:hAnsi="Times New Roman" w:cs="Times New Roman"/>
          <w:sz w:val="30"/>
          <w:szCs w:val="30"/>
        </w:rPr>
        <w:t>important to delegate work. Delegating is m</w:t>
      </w:r>
      <w:r w:rsidR="0074157E" w:rsidRPr="006220E5">
        <w:rPr>
          <w:rFonts w:ascii="Times New Roman" w:hAnsi="Times New Roman" w:cs="Times New Roman"/>
          <w:sz w:val="30"/>
          <w:szCs w:val="30"/>
        </w:rPr>
        <w:t xml:space="preserve">ore than </w:t>
      </w:r>
      <w:r w:rsidRPr="006220E5">
        <w:rPr>
          <w:rFonts w:ascii="Times New Roman" w:hAnsi="Times New Roman" w:cs="Times New Roman"/>
          <w:sz w:val="30"/>
          <w:szCs w:val="30"/>
        </w:rPr>
        <w:t>simply handing out work or projects</w:t>
      </w:r>
      <w:r w:rsidR="0074157E" w:rsidRPr="006220E5">
        <w:rPr>
          <w:rFonts w:ascii="Times New Roman" w:hAnsi="Times New Roman" w:cs="Times New Roman"/>
          <w:sz w:val="30"/>
          <w:szCs w:val="30"/>
        </w:rPr>
        <w:t xml:space="preserve">. To effectively delegate, just </w:t>
      </w:r>
      <w:r w:rsidRPr="006220E5">
        <w:rPr>
          <w:rFonts w:ascii="Times New Roman" w:hAnsi="Times New Roman" w:cs="Times New Roman"/>
          <w:sz w:val="30"/>
          <w:szCs w:val="30"/>
        </w:rPr>
        <w:t>remember these following steps:</w:t>
      </w:r>
    </w:p>
    <w:p w:rsidR="00A11E66" w:rsidRDefault="00A11E66" w:rsidP="00D90B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Select the appropriate projects to delegate.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Choose the right person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Be careful not to take advantage of your team members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Delegation can help others broaden their skills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Motivate the worker</w:t>
      </w:r>
    </w:p>
    <w:p w:rsidR="0074157E" w:rsidRDefault="00D90B6C" w:rsidP="0074157E">
      <w:pPr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When delegating a task, motivate the worker by explaining theimportance of the </w:t>
      </w:r>
    </w:p>
    <w:p w:rsidR="006220E5" w:rsidRDefault="00D90B6C" w:rsidP="006220E5">
      <w:pPr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task. Don’t give the impression that you aredelegating the task simply because </w:t>
      </w:r>
    </w:p>
    <w:p w:rsidR="00D90B6C" w:rsidRDefault="00D90B6C" w:rsidP="006220E5">
      <w:pPr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 on</w:t>
      </w:r>
      <w:r w:rsidR="006220E5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else wants it or it is notimportant.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Communicate clearly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Results expected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Time limit (deadline)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Parameters (financial, organizational, etc.)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Turn it over; assign responsibility and grant authority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Once you delegate a task, let the member complete it.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Show trust (i.e., don’t constantly check the worker)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It is important that they have the authority to complete.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Encourage independence, yet provide encouragement</w:t>
      </w:r>
    </w:p>
    <w:p w:rsidR="006220E5" w:rsidRDefault="00D90B6C" w:rsidP="006220E5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Team members may need structure and guidance initially, but afterawhile,</w:t>
      </w:r>
    </w:p>
    <w:p w:rsidR="00D90B6C" w:rsidRDefault="00D90B6C" w:rsidP="006220E5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encourage them to work independently</w:t>
      </w:r>
    </w:p>
    <w:p w:rsidR="00D90B6C" w:rsidRDefault="00D90B6C" w:rsidP="006220E5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Periodically touch base to see if they have any questions orproblems.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Give positive feedback and support.</w:t>
      </w:r>
    </w:p>
    <w:p w:rsidR="00D90B6C" w:rsidRDefault="00D90B6C" w:rsidP="0074157E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Maintain control</w:t>
      </w:r>
    </w:p>
    <w:p w:rsidR="006220E5" w:rsidRDefault="00D90B6C" w:rsidP="006220E5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SymbolMT" w:hAnsi="SymbolMT" w:cs="SymbolMT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Remember that you are ultimately responsible for the task and itseventual </w:t>
      </w:r>
    </w:p>
    <w:p w:rsidR="004C21AA" w:rsidRPr="006220E5" w:rsidRDefault="00D90B6C" w:rsidP="006220E5">
      <w:pPr>
        <w:autoSpaceDE w:val="0"/>
        <w:autoSpaceDN w:val="0"/>
        <w:adjustRightInd w:val="0"/>
        <w:spacing w:after="0" w:line="36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success or failure.</w:t>
      </w:r>
    </w:p>
    <w:sectPr w:rsidR="004C21AA" w:rsidRPr="006220E5" w:rsidSect="0074157E">
      <w:pgSz w:w="12240" w:h="15840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16B"/>
    <w:multiLevelType w:val="multilevel"/>
    <w:tmpl w:val="EF8C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0B6C"/>
    <w:rsid w:val="004C21AA"/>
    <w:rsid w:val="00513CAA"/>
    <w:rsid w:val="006220E5"/>
    <w:rsid w:val="0074157E"/>
    <w:rsid w:val="00A11E66"/>
    <w:rsid w:val="00D90B6C"/>
    <w:rsid w:val="00F54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49F"/>
  </w:style>
  <w:style w:type="paragraph" w:styleId="Heading2">
    <w:name w:val="heading 2"/>
    <w:basedOn w:val="Normal"/>
    <w:link w:val="Heading2Char"/>
    <w:uiPriority w:val="9"/>
    <w:qFormat/>
    <w:rsid w:val="00D90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90B6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90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0B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90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90B6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90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0B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B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Stacy Seaquist</cp:lastModifiedBy>
  <cp:revision>2</cp:revision>
  <dcterms:created xsi:type="dcterms:W3CDTF">2012-04-01T21:52:00Z</dcterms:created>
  <dcterms:modified xsi:type="dcterms:W3CDTF">2012-04-01T21:52:00Z</dcterms:modified>
</cp:coreProperties>
</file>